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CF" w:rsidRPr="002E4CCF" w:rsidRDefault="002E4CCF" w:rsidP="002E4CCF">
      <w:pPr>
        <w:jc w:val="center"/>
        <w:rPr>
          <w:b/>
          <w:lang w:eastAsia="en-US"/>
        </w:rPr>
      </w:pPr>
      <w:r w:rsidRPr="002E4CCF">
        <w:rPr>
          <w:b/>
          <w:lang w:eastAsia="en-US"/>
        </w:rPr>
        <w:t xml:space="preserve">Отчет по итогам промежуточной аттестации за 2021-2022 </w:t>
      </w:r>
      <w:proofErr w:type="spellStart"/>
      <w:proofErr w:type="gramStart"/>
      <w:r w:rsidRPr="002E4CCF">
        <w:rPr>
          <w:b/>
          <w:lang w:eastAsia="en-US"/>
        </w:rPr>
        <w:t>уч.год</w:t>
      </w:r>
      <w:proofErr w:type="spellEnd"/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993"/>
        <w:gridCol w:w="708"/>
        <w:gridCol w:w="567"/>
        <w:gridCol w:w="709"/>
        <w:gridCol w:w="687"/>
        <w:gridCol w:w="847"/>
        <w:gridCol w:w="847"/>
      </w:tblGrid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>классы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>предмет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>учитель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proofErr w:type="spellStart"/>
            <w:r w:rsidRPr="002E4CCF">
              <w:rPr>
                <w:b/>
                <w:lang w:eastAsia="en-US"/>
              </w:rPr>
              <w:t>колич</w:t>
            </w:r>
            <w:proofErr w:type="spellEnd"/>
            <w:r w:rsidRPr="002E4CCF">
              <w:rPr>
                <w:b/>
                <w:lang w:eastAsia="en-US"/>
              </w:rPr>
              <w:t>-во уч-ся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>3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>2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 xml:space="preserve">% </w:t>
            </w:r>
            <w:proofErr w:type="spellStart"/>
            <w:r w:rsidRPr="002E4CCF">
              <w:rPr>
                <w:b/>
                <w:lang w:eastAsia="en-US"/>
              </w:rPr>
              <w:t>усп</w:t>
            </w:r>
            <w:proofErr w:type="spellEnd"/>
            <w:r w:rsidRPr="002E4CCF">
              <w:rPr>
                <w:b/>
                <w:lang w:eastAsia="en-US"/>
              </w:rPr>
              <w:t>.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b/>
                <w:lang w:eastAsia="en-US"/>
              </w:rPr>
            </w:pPr>
            <w:r w:rsidRPr="002E4CCF">
              <w:rPr>
                <w:b/>
                <w:lang w:eastAsia="en-US"/>
              </w:rPr>
              <w:t xml:space="preserve">% </w:t>
            </w:r>
            <w:proofErr w:type="spellStart"/>
            <w:r w:rsidRPr="002E4CCF">
              <w:rPr>
                <w:b/>
                <w:lang w:eastAsia="en-US"/>
              </w:rPr>
              <w:t>кач</w:t>
            </w:r>
            <w:proofErr w:type="spellEnd"/>
            <w:r w:rsidRPr="002E4CCF">
              <w:rPr>
                <w:b/>
                <w:lang w:eastAsia="en-US"/>
              </w:rPr>
              <w:t>.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26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14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12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56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Сахабутдинова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22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5г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Сахабутдинова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24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18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25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5д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Петрова Л.В.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Галлямова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15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Манаева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З.З.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24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71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Манаева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З.З.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26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15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42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6г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Шенгур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81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6д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Шенгур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23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78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Галлямова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14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36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28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12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14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Магасумова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19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42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7г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Магасумова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Г.Н.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19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16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16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Сахабутдинова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30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16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47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Е.З.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28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15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46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Е.З.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28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39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24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14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88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18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Петрова Л.В.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Галлямова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13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89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41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19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89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Хайрнасова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26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58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Насырова Г.М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Матросова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5г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Насырова Г.М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24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14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5д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Насырова Г.М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Насырова Г.М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Исаева К.С.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24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Исаева К.С.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26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6г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Исаева К.С.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6д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Давлетов И.Р.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23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20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Давлетов И.Р.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19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14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Хайрнасова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29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41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Давлетов И.Р.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19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18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7г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Давлетов И.Р.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19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19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Давлетов И.Р.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30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Матросова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28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Давлетов И.Р.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28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25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9а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Хайрнасова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23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78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9б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Матросова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9в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Матросова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Хайрнасова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11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Хайрнасова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Валитова А.Ж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66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29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25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62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Гайнанова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75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Иностр.язык</w:t>
            </w:r>
            <w:proofErr w:type="spellEnd"/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Байбурина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Р.Р.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lastRenderedPageBreak/>
              <w:t>Аллагулова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lastRenderedPageBreak/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Родн.язык</w:t>
            </w:r>
            <w:proofErr w:type="spellEnd"/>
          </w:p>
          <w:p w:rsidR="002E4CCF" w:rsidRPr="002E4CCF" w:rsidRDefault="002E4CCF" w:rsidP="00D764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Родн.литер</w:t>
            </w:r>
            <w:proofErr w:type="spellEnd"/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Петрова Л.В.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Сахабутдинова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67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Онуфрийчук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Валитова А.Ж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18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61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 xml:space="preserve">      Литература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Шенгур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Манаева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З.З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Галлямова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Гайнанова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Иностр.язык</w:t>
            </w:r>
            <w:proofErr w:type="spellEnd"/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Асаева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Э.М.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Насретдинова Р.К.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Бикбулатова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Башмакова Л.Ф.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73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71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Валитова А.Ж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Гайнанова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71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Иностр.язык</w:t>
            </w:r>
            <w:proofErr w:type="spellEnd"/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Асаева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Э.М.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Насретдинова Р.К.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Бикбулатова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89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Башмакова Л.Ф.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Онуфрийчук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Т.М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17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67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2E4CCF" w:rsidRPr="002E4CCF" w:rsidRDefault="002E4CCF" w:rsidP="00D764E8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информатика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 xml:space="preserve">  \математика      (устно)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Исаева К.С.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Матросова Э.Р.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Хайрнасова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</w:p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</w:p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</w:p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</w:p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</w:p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</w:p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</w:p>
          <w:p w:rsidR="002E4CCF" w:rsidRPr="002E4CCF" w:rsidRDefault="002E4CCF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Валитова А.Ж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94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Гареев Ф.И.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Гайнанова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Иностр.язык</w:t>
            </w:r>
            <w:proofErr w:type="spellEnd"/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Асаева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Э.М.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Насретдинова Р.К.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Бикбулатова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Башмакова Л.Ф.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Онуфрийчук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Т.М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43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9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20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14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67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Физика</w:t>
            </w:r>
          </w:p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\информатика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Хисамова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М.Ф.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Исаева К.С.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Матросова Э.Р.</w:t>
            </w:r>
          </w:p>
        </w:tc>
        <w:tc>
          <w:tcPr>
            <w:tcW w:w="993" w:type="dxa"/>
          </w:tcPr>
          <w:p w:rsid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  <w:p w:rsidR="00D764E8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  <w:p w:rsidR="00D764E8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D764E8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  <w:p w:rsidR="00D764E8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  <w:p w:rsidR="00D764E8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  <w:p w:rsidR="00D764E8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Башмакова Л.Ф.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Онуфрийчук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Т.М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Е.З.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Гареев Ф.И.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Башмакова Л.Ф.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Математика(ус)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Хайрнасова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Гайнанова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Валитова А.Ж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83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Иностр.язык</w:t>
            </w:r>
            <w:proofErr w:type="spellEnd"/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Асаева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Галлямова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Матросова Э.Р.</w:t>
            </w:r>
          </w:p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Исаева К.С.</w:t>
            </w:r>
          </w:p>
        </w:tc>
        <w:tc>
          <w:tcPr>
            <w:tcW w:w="993" w:type="dxa"/>
          </w:tcPr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</w:tcPr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D764E8" w:rsidP="002E4CC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Гайнанова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Г.Ф.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E4CCF">
              <w:rPr>
                <w:sz w:val="24"/>
                <w:szCs w:val="24"/>
                <w:lang w:eastAsia="en-US"/>
              </w:rPr>
              <w:t>Хисамова</w:t>
            </w:r>
            <w:proofErr w:type="spellEnd"/>
            <w:r w:rsidRPr="002E4CCF">
              <w:rPr>
                <w:sz w:val="24"/>
                <w:szCs w:val="24"/>
                <w:lang w:eastAsia="en-US"/>
              </w:rPr>
              <w:t xml:space="preserve"> М.Ф.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Башмакова Л.Ф.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80</w:t>
            </w:r>
          </w:p>
        </w:tc>
      </w:tr>
      <w:tr w:rsidR="002E4CCF" w:rsidRPr="002E4CCF" w:rsidTr="002E4CCF">
        <w:tc>
          <w:tcPr>
            <w:tcW w:w="704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2E4CCF" w:rsidRPr="002E4CCF" w:rsidRDefault="002E4CCF" w:rsidP="002E4CCF">
            <w:pPr>
              <w:jc w:val="center"/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 xml:space="preserve">Индивидуальный проект </w:t>
            </w:r>
          </w:p>
        </w:tc>
        <w:tc>
          <w:tcPr>
            <w:tcW w:w="2268" w:type="dxa"/>
          </w:tcPr>
          <w:p w:rsidR="002E4CCF" w:rsidRPr="002E4CCF" w:rsidRDefault="002E4CCF" w:rsidP="002E4CCF">
            <w:pPr>
              <w:rPr>
                <w:sz w:val="24"/>
                <w:szCs w:val="24"/>
                <w:lang w:eastAsia="en-US"/>
              </w:rPr>
            </w:pPr>
            <w:r w:rsidRPr="002E4CCF">
              <w:rPr>
                <w:sz w:val="24"/>
                <w:szCs w:val="24"/>
                <w:lang w:eastAsia="en-US"/>
              </w:rPr>
              <w:t>Валитова А.Ж</w:t>
            </w:r>
          </w:p>
        </w:tc>
        <w:tc>
          <w:tcPr>
            <w:tcW w:w="993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27</w:t>
            </w:r>
          </w:p>
        </w:tc>
        <w:tc>
          <w:tcPr>
            <w:tcW w:w="708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23</w:t>
            </w:r>
          </w:p>
        </w:tc>
        <w:tc>
          <w:tcPr>
            <w:tcW w:w="56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-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  <w:tc>
          <w:tcPr>
            <w:tcW w:w="847" w:type="dxa"/>
          </w:tcPr>
          <w:p w:rsidR="002E4CCF" w:rsidRPr="002E4CCF" w:rsidRDefault="002E4CCF" w:rsidP="002E4CCF">
            <w:pPr>
              <w:rPr>
                <w:lang w:eastAsia="en-US"/>
              </w:rPr>
            </w:pPr>
            <w:r w:rsidRPr="002E4CCF">
              <w:rPr>
                <w:lang w:eastAsia="en-US"/>
              </w:rPr>
              <w:t>100</w:t>
            </w:r>
          </w:p>
        </w:tc>
      </w:tr>
    </w:tbl>
    <w:p w:rsidR="004A447F" w:rsidRPr="002E4CCF" w:rsidRDefault="004A447F" w:rsidP="002E4CCF">
      <w:bookmarkStart w:id="0" w:name="_GoBack"/>
      <w:bookmarkEnd w:id="0"/>
    </w:p>
    <w:sectPr w:rsidR="004A447F" w:rsidRPr="002E4CCF" w:rsidSect="002E4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68"/>
    <w:rsid w:val="002E4CCF"/>
    <w:rsid w:val="004A447F"/>
    <w:rsid w:val="00D764E8"/>
    <w:rsid w:val="00E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2919"/>
  <w15:chartTrackingRefBased/>
  <w15:docId w15:val="{9AC6AD59-6E34-4113-A9AA-ABBB3C2C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C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CCF"/>
    <w:pPr>
      <w:spacing w:after="0" w:line="240" w:lineRule="auto"/>
    </w:pPr>
    <w:rPr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CCF"/>
  </w:style>
  <w:style w:type="table" w:styleId="a4">
    <w:name w:val="Table Grid"/>
    <w:basedOn w:val="a1"/>
    <w:uiPriority w:val="39"/>
    <w:rsid w:val="002E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2022-07-05T08:47:00Z</dcterms:created>
  <dcterms:modified xsi:type="dcterms:W3CDTF">2022-07-05T09:18:00Z</dcterms:modified>
</cp:coreProperties>
</file>